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E" w:rsidRPr="00030732" w:rsidRDefault="0043350C" w:rsidP="0043350C">
      <w:pPr>
        <w:jc w:val="center"/>
        <w:rPr>
          <w:b/>
        </w:rPr>
      </w:pPr>
      <w:r w:rsidRPr="00030732">
        <w:rPr>
          <w:b/>
        </w:rPr>
        <w:t>Harry Potter and the Goblet of Fire</w:t>
      </w:r>
    </w:p>
    <w:p w:rsidR="0043350C" w:rsidRPr="00030732" w:rsidRDefault="0043350C" w:rsidP="0043350C">
      <w:pPr>
        <w:jc w:val="center"/>
        <w:rPr>
          <w:b/>
        </w:rPr>
      </w:pPr>
      <w:r w:rsidRPr="00030732">
        <w:rPr>
          <w:b/>
        </w:rPr>
        <w:t>Discussion Questions</w:t>
      </w:r>
    </w:p>
    <w:p w:rsidR="0043350C" w:rsidRDefault="00030732" w:rsidP="0043350C">
      <w:r>
        <w:t>What are the three tasks supposed to show in the characters of the Champions?</w:t>
      </w:r>
    </w:p>
    <w:p w:rsidR="00030732" w:rsidRDefault="00030732" w:rsidP="0043350C"/>
    <w:p w:rsidR="00030732" w:rsidRDefault="00030732" w:rsidP="0043350C">
      <w:r>
        <w:t>Are Hermione’s efforts to liberate house elves misguided if their natures prevent their being “free”? Are there any parallels to this in real life?</w:t>
      </w:r>
    </w:p>
    <w:p w:rsidR="00030732" w:rsidRDefault="00030732" w:rsidP="0043350C"/>
    <w:p w:rsidR="00030732" w:rsidRDefault="00030732" w:rsidP="0043350C">
      <w:r>
        <w:t>Romance plays a bigger role in this book than ever before. How do different friendships and crushes develop the storyline?</w:t>
      </w:r>
    </w:p>
    <w:p w:rsidR="00E722ED" w:rsidRDefault="00E722ED" w:rsidP="0043350C"/>
    <w:p w:rsidR="00E722ED" w:rsidRDefault="00E722ED" w:rsidP="0043350C">
      <w:r>
        <w:t xml:space="preserve">The Unforgivable Curses deprive people of basic human rights, which make them so unforgivable. </w:t>
      </w:r>
      <w:r>
        <w:t xml:space="preserve">We will see more of them in the future. </w:t>
      </w:r>
      <w:r>
        <w:t xml:space="preserve">How are these curses used? Proven? Punished? </w:t>
      </w:r>
      <w:bookmarkStart w:id="0" w:name="_GoBack"/>
      <w:bookmarkEnd w:id="0"/>
    </w:p>
    <w:p w:rsidR="00211E76" w:rsidRDefault="00211E76" w:rsidP="0043350C"/>
    <w:p w:rsidR="00030732" w:rsidRDefault="00211E76" w:rsidP="0043350C">
      <w:r>
        <w:t xml:space="preserve">A major theme of </w:t>
      </w:r>
      <w:proofErr w:type="spellStart"/>
      <w:r>
        <w:t>GoF</w:t>
      </w:r>
      <w:proofErr w:type="spellEnd"/>
      <w:r>
        <w:t xml:space="preserve"> is that p</w:t>
      </w:r>
      <w:r w:rsidR="00030732">
        <w:t>eople are not who they seem –</w:t>
      </w:r>
      <w:r>
        <w:t xml:space="preserve"> </w:t>
      </w:r>
      <w:proofErr w:type="spellStart"/>
      <w:r w:rsidR="00030732">
        <w:t>Skeeter</w:t>
      </w:r>
      <w:proofErr w:type="spellEnd"/>
      <w:r w:rsidR="00030732">
        <w:t xml:space="preserve">, Moody, Crouch, Bagman, </w:t>
      </w:r>
      <w:r>
        <w:t xml:space="preserve">Krum, Fleur, Mermaids, and AS ALWAYS </w:t>
      </w:r>
      <w:proofErr w:type="spellStart"/>
      <w:r>
        <w:t>Snape</w:t>
      </w:r>
      <w:proofErr w:type="spellEnd"/>
      <w:r>
        <w:t>. Which of these metamorphoses is your favorite surprise?</w:t>
      </w:r>
    </w:p>
    <w:p w:rsidR="00211E76" w:rsidRDefault="00211E76" w:rsidP="0043350C"/>
    <w:p w:rsidR="00030732" w:rsidRDefault="00030732" w:rsidP="0043350C">
      <w:proofErr w:type="gramStart"/>
      <w:r>
        <w:t>Mad Eye Moody/</w:t>
      </w:r>
      <w:proofErr w:type="spellStart"/>
      <w:r>
        <w:t>Barty</w:t>
      </w:r>
      <w:proofErr w:type="spellEnd"/>
      <w:r>
        <w:t xml:space="preserve"> Crouch.</w:t>
      </w:r>
      <w:proofErr w:type="gramEnd"/>
      <w:r>
        <w:t xml:space="preserve"> You grow to love and trust him so much, </w:t>
      </w:r>
      <w:proofErr w:type="gramStart"/>
      <w:r>
        <w:t>then</w:t>
      </w:r>
      <w:proofErr w:type="gramEnd"/>
      <w:r>
        <w:t xml:space="preserve"> feel so betrayed and violated. Still, the advice and protection he gave Harry was pivotal. He was doing as Moody would have done (in everything except sacrificing him to Voldemort, </w:t>
      </w:r>
      <w:proofErr w:type="spellStart"/>
      <w:r>
        <w:t>obvs</w:t>
      </w:r>
      <w:proofErr w:type="spellEnd"/>
      <w:r>
        <w:t>). Did your trust in the fake Moody translate to the real Moody in later books? Can Harry still trust in the things fake Moody taught him?</w:t>
      </w:r>
    </w:p>
    <w:p w:rsidR="00030732" w:rsidRDefault="00030732" w:rsidP="0043350C"/>
    <w:p w:rsidR="00030732" w:rsidRDefault="00211E76" w:rsidP="0043350C">
      <w:r>
        <w:t>People and press were shocked to find J.K. Rowling killed off a “good” character (3 actually) in this book, even though many characters have faced near-death experiences. She later proves that she isn’t afraid to kill off major characters. Why do you think she kills people in so-called “</w:t>
      </w:r>
      <w:proofErr w:type="spellStart"/>
      <w:r>
        <w:t>childrens</w:t>
      </w:r>
      <w:proofErr w:type="spellEnd"/>
      <w:r>
        <w:t>’” literature? What purpose does Cedric’s death serve?</w:t>
      </w:r>
    </w:p>
    <w:p w:rsidR="00211E76" w:rsidRDefault="00211E76" w:rsidP="0043350C"/>
    <w:p w:rsidR="00211E76" w:rsidRDefault="00211E76" w:rsidP="0043350C">
      <w:r>
        <w:t>I find the way Voldemort treats his followers (Death Eaters) very interesting. What does it say about him and his goals?</w:t>
      </w:r>
    </w:p>
    <w:p w:rsidR="0075202C" w:rsidRDefault="0075202C" w:rsidP="0043350C"/>
    <w:p w:rsidR="0075202C" w:rsidRDefault="00E722ED" w:rsidP="0043350C">
      <w:r>
        <w:t xml:space="preserve">Priori </w:t>
      </w:r>
      <w:proofErr w:type="spellStart"/>
      <w:r>
        <w:t>Incantatem</w:t>
      </w:r>
      <w:proofErr w:type="spellEnd"/>
      <w:r>
        <w:t xml:space="preserve"> connects the wands of Harry &amp; Voldemort, allowing past victims to return to speak with Harry briefly. How is this crucial to the story? How will this affect future books?</w:t>
      </w:r>
    </w:p>
    <w:p w:rsidR="00211E76" w:rsidRDefault="00211E76" w:rsidP="0043350C"/>
    <w:p w:rsidR="00211E76" w:rsidRDefault="00211E76" w:rsidP="0043350C">
      <w:r>
        <w:t xml:space="preserve">Do you find any meaning or symbolism in Voldemort’s return? </w:t>
      </w:r>
    </w:p>
    <w:sectPr w:rsidR="00211E76" w:rsidSect="00030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0C"/>
    <w:rsid w:val="00030732"/>
    <w:rsid w:val="00211E76"/>
    <w:rsid w:val="0043350C"/>
    <w:rsid w:val="007469FE"/>
    <w:rsid w:val="0075202C"/>
    <w:rsid w:val="00E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Holdaway</dc:creator>
  <cp:lastModifiedBy>Danica Holdaway</cp:lastModifiedBy>
  <cp:revision>2</cp:revision>
  <dcterms:created xsi:type="dcterms:W3CDTF">2014-04-23T14:46:00Z</dcterms:created>
  <dcterms:modified xsi:type="dcterms:W3CDTF">2014-04-23T15:26:00Z</dcterms:modified>
</cp:coreProperties>
</file>